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C7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关于生产安全事故调查报告的公示</w:t>
      </w:r>
    </w:p>
    <w:p w14:paraId="2DAC8BF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bidi="bo-CN"/>
        </w:rPr>
      </w:pPr>
    </w:p>
    <w:p w14:paraId="5BC843D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根据《生产安全事故报告和调查处理条例》第三十四条规定，现将《甘河工业园区青海</w:t>
      </w:r>
      <w:bookmarkStart w:id="0" w:name="_GoBack"/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卓览建设工程有限公司“6·26”</w:t>
      </w:r>
      <w:bookmarkEnd w:id="0"/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一般高处坠落事故调查报告》进行公示。</w:t>
      </w:r>
    </w:p>
    <w:p w14:paraId="0D5FD49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联系人: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史俊明</w:t>
      </w:r>
    </w:p>
    <w:p w14:paraId="7B6F03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" w:eastAsia="仿宋_GB2312" w:cs="Arial Unicode MS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bidi="bo-CN"/>
        </w:rPr>
        <w:t>联系方式:</w:t>
      </w: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0971-2291661</w:t>
      </w:r>
    </w:p>
    <w:p w14:paraId="4546232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w w:val="100"/>
          <w:sz w:val="32"/>
          <w:szCs w:val="32"/>
          <w:lang w:bidi="bo-CN"/>
        </w:rPr>
      </w:pPr>
      <w:r>
        <w:rPr>
          <w:rFonts w:hint="eastAsia" w:ascii="仿宋_GB2312" w:hAnsi="仿宋" w:eastAsia="仿宋_GB2312" w:cs="Arial Unicode MS"/>
          <w:w w:val="100"/>
          <w:sz w:val="32"/>
          <w:szCs w:val="32"/>
          <w:lang w:eastAsia="zh-CN" w:bidi="bo-CN"/>
        </w:rPr>
        <w:t>附件：</w:t>
      </w:r>
      <w:r>
        <w:rPr>
          <w:rFonts w:hint="eastAsia" w:ascii="仿宋_GB2312" w:hAnsi="仿宋" w:eastAsia="仿宋_GB2312" w:cs="Arial Unicode MS"/>
          <w:w w:val="100"/>
          <w:sz w:val="32"/>
          <w:szCs w:val="32"/>
          <w:lang w:bidi="bo-CN"/>
        </w:rPr>
        <w:t>甘河工业园区青海卓览建设工程有限公司“6·26”</w:t>
      </w:r>
    </w:p>
    <w:p w14:paraId="48FD4F0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1600" w:firstLineChars="500"/>
        <w:jc w:val="both"/>
        <w:textAlignment w:val="auto"/>
        <w:rPr>
          <w:rFonts w:hint="eastAsia" w:ascii="仿宋_GB2312" w:hAnsi="仿宋" w:eastAsia="仿宋_GB2312" w:cs="Arial Unicode MS"/>
          <w:w w:val="100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w w:val="100"/>
          <w:sz w:val="32"/>
          <w:szCs w:val="32"/>
          <w:lang w:bidi="bo-CN"/>
        </w:rPr>
        <w:t>一般高处坠落事故调查报告</w:t>
      </w:r>
    </w:p>
    <w:p w14:paraId="046E05E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</w:p>
    <w:p w14:paraId="5D76A50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</w:p>
    <w:p w14:paraId="0B2118E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3200" w:firstLineChars="10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西宁经济技术开发区甘河工业园区</w:t>
      </w:r>
    </w:p>
    <w:p w14:paraId="45CEA99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left="0" w:leftChars="0" w:right="0" w:firstLine="3200" w:firstLineChars="1000"/>
        <w:jc w:val="both"/>
        <w:textAlignment w:val="auto"/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eastAsia="zh-CN" w:bidi="bo-CN"/>
        </w:rPr>
        <w:t>环境保护和安全生产监督管理分局</w:t>
      </w:r>
    </w:p>
    <w:p w14:paraId="73C4266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76" w:lineRule="exact"/>
        <w:ind w:right="0" w:firstLine="4480" w:firstLineChars="1400"/>
        <w:jc w:val="both"/>
        <w:textAlignment w:val="auto"/>
        <w:rPr>
          <w:rFonts w:hint="default" w:ascii="仿宋_GB2312" w:hAnsi="仿宋" w:eastAsia="仿宋_GB2312" w:cs="Arial Unicode MS"/>
          <w:sz w:val="32"/>
          <w:szCs w:val="32"/>
          <w:lang w:val="en-US" w:eastAsia="zh-CN" w:bidi="bo-CN"/>
        </w:rPr>
      </w:pPr>
      <w:r>
        <w:rPr>
          <w:rFonts w:hint="eastAsia" w:ascii="仿宋_GB2312" w:hAnsi="仿宋" w:eastAsia="仿宋_GB2312" w:cs="Arial Unicode MS"/>
          <w:sz w:val="32"/>
          <w:szCs w:val="32"/>
          <w:lang w:val="en-US" w:eastAsia="zh-CN" w:bidi="bo-CN"/>
        </w:rPr>
        <w:t>2026年5月21日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1" w:fontKey="{292381A1-D074-4A5B-9374-5A5EE7747F99}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089846CD-39D8-4637-883F-F4E8A9F24E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354FB5-412C-42FC-BF82-EF0ECEBEB3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B391F42-514A-4D30-871A-F4EA0D4CCC0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5B4E"/>
    <w:rsid w:val="06275075"/>
    <w:rsid w:val="12983F0F"/>
    <w:rsid w:val="76C43C28"/>
    <w:rsid w:val="7BCD6CF7"/>
    <w:rsid w:val="7FFB5B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6" w:lineRule="exact"/>
      <w:jc w:val="both"/>
    </w:pPr>
    <w:rPr>
      <w:rFonts w:ascii="等线" w:hAnsi="等线" w:eastAsia="等线" w:cs="Microsoft Himalaya"/>
      <w:kern w:val="2"/>
      <w:sz w:val="21"/>
      <w:szCs w:val="32"/>
      <w:lang w:val="en-US" w:eastAsia="zh-CN" w:bidi="bo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Normal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261</Characters>
  <Lines>0</Lines>
  <Paragraphs>0</Paragraphs>
  <TotalTime>1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2026-05-21T11:11:00Z</dcterms:created>
  <dc:creator> </dc:creator>
  <cp:lastModifiedBy>恒</cp:lastModifiedBy>
  <dcterms:modified xsi:type="dcterms:W3CDTF">2026-05-21T05:44:53Z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15BC658F0E714B97873D25897255FD94_13</vt:lpwstr>
  </property>
  <property fmtid="{D5CDD505-2E9C-101B-9397-08002B2CF9AE}" pid="4" name="KSOTemplateDocerSaveRecord">
    <vt:lpwstr>eyJoZGlkIjoiMTgzZjNmMjVjNDllMDIxZDI2Mzk4MzU1Mzg3MTFmMDIiLCJ1c2VySWQiOiIzOTI0MTIwMjkifQ==</vt:lpwstr>
  </property>
</Properties>
</file>